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698" w:rsidRDefault="009A3809" w:rsidP="009A380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de-DE"/>
        </w:rPr>
        <w:drawing>
          <wp:inline distT="0" distB="0" distL="0" distR="0">
            <wp:extent cx="1732788" cy="310896"/>
            <wp:effectExtent l="19050" t="0" r="762" b="0"/>
            <wp:docPr id="1" name="Grafik 0" descr="KopfWZ HomePress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pfWZ HomePresse.T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2788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8A4" w:rsidRDefault="006358A4" w:rsidP="009A380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Donnerstag, 16.11.2017</w:t>
      </w:r>
    </w:p>
    <w:tbl>
      <w:tblPr>
        <w:tblStyle w:val="Tabellengitternetz"/>
        <w:tblW w:w="0" w:type="auto"/>
        <w:tblLook w:val="04A0"/>
      </w:tblPr>
      <w:tblGrid>
        <w:gridCol w:w="16410"/>
      </w:tblGrid>
      <w:tr w:rsidR="006358A4" w:rsidTr="006358A4">
        <w:tc>
          <w:tcPr>
            <w:tcW w:w="16410" w:type="dxa"/>
          </w:tcPr>
          <w:p w:rsidR="006358A4" w:rsidRDefault="006358A4" w:rsidP="009A380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>
                  <wp:extent cx="5295900" cy="3063397"/>
                  <wp:effectExtent l="19050" t="0" r="0" b="0"/>
                  <wp:docPr id="8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5900" cy="30633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3C71" w:rsidRDefault="00553C71" w:rsidP="009A380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43F4F" w:rsidRDefault="00553C71" w:rsidP="009A380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53C71">
              <w:rPr>
                <w:rFonts w:ascii="Arial" w:hAnsi="Arial" w:cs="Arial"/>
                <w:sz w:val="28"/>
                <w:szCs w:val="28"/>
              </w:rPr>
              <w:drawing>
                <wp:inline distT="0" distB="0" distL="0" distR="0">
                  <wp:extent cx="5447857" cy="2371725"/>
                  <wp:effectExtent l="19050" t="0" r="443" b="0"/>
                  <wp:docPr id="10" name="Bild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1438" cy="23732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3F4F" w:rsidRDefault="00143F4F" w:rsidP="009A380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358A4" w:rsidTr="006358A4">
        <w:tc>
          <w:tcPr>
            <w:tcW w:w="16410" w:type="dxa"/>
          </w:tcPr>
          <w:p w:rsidR="006358A4" w:rsidRDefault="006358A4" w:rsidP="009A380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6358A4" w:rsidRPr="00143F4F" w:rsidRDefault="00143F4F" w:rsidP="00143F4F">
      <w:pPr>
        <w:rPr>
          <w:rFonts w:ascii="Arial" w:hAnsi="Arial" w:cs="Arial"/>
        </w:rPr>
      </w:pPr>
      <w:r>
        <w:rPr>
          <w:rFonts w:ascii="Arial" w:hAnsi="Arial" w:cs="Arial"/>
        </w:rPr>
        <w:t>PK</w:t>
      </w:r>
    </w:p>
    <w:sectPr w:rsidR="006358A4" w:rsidRPr="00143F4F" w:rsidSect="00553C71">
      <w:pgSz w:w="16838" w:h="11906" w:orient="landscape"/>
      <w:pgMar w:top="170" w:right="284" w:bottom="170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3809"/>
    <w:rsid w:val="00143F4F"/>
    <w:rsid w:val="0026468E"/>
    <w:rsid w:val="002A31CD"/>
    <w:rsid w:val="00485698"/>
    <w:rsid w:val="00553C71"/>
    <w:rsid w:val="006358A4"/>
    <w:rsid w:val="00842275"/>
    <w:rsid w:val="009A3809"/>
    <w:rsid w:val="00DC2892"/>
    <w:rsid w:val="00E00F8E"/>
    <w:rsid w:val="00E51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569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A3809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uiPriority w:val="59"/>
    <w:rsid w:val="00DC28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Köhler</dc:creator>
  <cp:keywords/>
  <dc:description/>
  <cp:lastModifiedBy>Peter Köhler</cp:lastModifiedBy>
  <cp:revision>9</cp:revision>
  <dcterms:created xsi:type="dcterms:W3CDTF">2017-11-15T21:31:00Z</dcterms:created>
  <dcterms:modified xsi:type="dcterms:W3CDTF">2017-11-15T21:59:00Z</dcterms:modified>
</cp:coreProperties>
</file>